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6A" w:rsidRPr="00B24BB4" w:rsidRDefault="00D462B1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6A64A95" wp14:editId="5488027B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1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8E9" w:rsidRDefault="002418E9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1D27EA" w:rsidRPr="00B24BB4" w:rsidRDefault="001D27EA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A417A0" w:rsidRPr="002B1622" w:rsidRDefault="00C90063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-1401445</wp:posOffset>
                </wp:positionV>
                <wp:extent cx="252095" cy="266700"/>
                <wp:effectExtent l="0" t="4445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54" w:rsidRDefault="00282F54" w:rsidP="002347F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-4.7pt;margin-top:-110.3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9ltAIAALg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" filled="f" stroked="f">
                <v:textbox style="mso-fit-shape-to-text:t">
                  <w:txbxContent>
                    <w:p w:rsidR="00282F54" w:rsidRDefault="00282F54" w:rsidP="002347F8"/>
                  </w:txbxContent>
                </v:textbox>
              </v:shape>
            </w:pict>
          </mc:Fallback>
        </mc:AlternateConten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</w:t>
      </w:r>
      <w:r w:rsidR="00466B84" w:rsidRPr="002B1622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ประเมินคุณภาพการศึกษาภายใน</w:t>
      </w:r>
      <w:r w:rsidR="008A1AAB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ระดับหลักสูตร</w:t>
      </w:r>
    </w:p>
    <w:p w:rsidR="008A1AAB" w:rsidRDefault="008A1AAB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E46363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 w:rsidR="00114319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3292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</w:t>
      </w:r>
    </w:p>
    <w:p w:rsidR="007D0707" w:rsidRPr="002B1622" w:rsidRDefault="007D0707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๒๕๖๐</w:t>
      </w:r>
    </w:p>
    <w:p w:rsidR="00B43C2D" w:rsidRDefault="00B43C2D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5301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0690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(ชื่อส่วนงาน)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:rsidR="00450CEE" w:rsidRPr="002B1622" w:rsidRDefault="00B43C2D" w:rsidP="00450C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มหาจุฬาลงกรณราชวิทยาลัย</w:t>
      </w:r>
    </w:p>
    <w:p w:rsidR="00E1776A" w:rsidRPr="002B1622" w:rsidRDefault="00E1776A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776A" w:rsidRDefault="00E1776A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3292" w:rsidRDefault="00C9329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8175B" w:rsidRDefault="0088175B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8175B" w:rsidRDefault="0088175B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8175B" w:rsidRDefault="0088175B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8175B" w:rsidRDefault="0088175B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B1622" w:rsidRDefault="00B95301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รับการตรวจประเมินคุณภาพการศึกษาภายใน</w:t>
      </w:r>
    </w:p>
    <w:p w:rsidR="00B95301" w:rsidRDefault="002413B6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</w:t>
      </w:r>
      <w:r w:rsidR="00B95301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วันที่...........เดือน..........................พ.ศ.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</w:p>
    <w:p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7A7D" w:rsidRPr="002B1622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933C4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๑. บทสรุปสำหรับผู้บริหาร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ผลการประเมินคุณภาพภายใน ระดับหลักสูตร ประจำปีการศึกษา 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064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โดยมีผลการประเมินแต่ละองค์ประกอบดังนี้ 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มีผลการประเมิน 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</w:t>
      </w:r>
      <w:r w:rsidR="008374A8" w:rsidRPr="008374A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/ไม่ผ่าน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”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</w:t>
      </w:r>
      <w:r w:rsidR="00745DEA" w:rsidRPr="00745DE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/ไม่ได้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นักศึกษา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 การประเมินผู้เรียน 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DB5D05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๖ สิ่งสนับสนุนการเรียนรู้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C534A" w:rsidRPr="008B7A7D" w:rsidRDefault="00EC534A">
      <w:pPr>
        <w:rPr>
          <w:rFonts w:ascii="TH SarabunPSK" w:hAnsi="TH SarabunPSK" w:cs="TH SarabunPSK"/>
          <w:sz w:val="16"/>
          <w:szCs w:val="16"/>
        </w:rPr>
      </w:pPr>
    </w:p>
    <w:p w:rsidR="007D0707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.  รายนามคณะ</w:t>
      </w:r>
      <w:r w:rsidR="002347F8" w:rsidRPr="00DB5D0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ประเมินคุณภาพการศึกษาภายใน</w:t>
      </w:r>
    </w:p>
    <w:p w:rsidR="007D0707" w:rsidRPr="00B24BB4" w:rsidRDefault="007D0707" w:rsidP="00280CF9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B24BB4">
        <w:rPr>
          <w:rFonts w:ascii="TH SarabunPSK" w:hAnsi="TH SarabunPSK" w:cs="TH SarabunPSK"/>
          <w:sz w:val="32"/>
          <w:szCs w:val="32"/>
          <w:cs/>
        </w:rPr>
        <w:tab/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</w:t>
      </w:r>
      <w:r w:rsidRPr="00B24B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80CF9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  <w:r w:rsidR="00AA475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8B7A7D" w:rsidRPr="008B7A7D" w:rsidRDefault="008B7A7D" w:rsidP="00977E9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462B1" w:rsidRPr="00DB5D05" w:rsidRDefault="00E933C4" w:rsidP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462B1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D462B1" w:rsidRPr="00E763C4" w:rsidTr="00821F17">
        <w:trPr>
          <w:trHeight w:val="260"/>
          <w:tblHeader/>
        </w:trPr>
        <w:tc>
          <w:tcPr>
            <w:tcW w:w="1696" w:type="dxa"/>
            <w:vAlign w:val="center"/>
          </w:tcPr>
          <w:p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:rsidTr="003553EA">
        <w:tc>
          <w:tcPr>
            <w:tcW w:w="1696" w:type="dxa"/>
          </w:tcPr>
          <w:p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282F54" w:rsidRDefault="00282F54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8175B" w:rsidRDefault="0088175B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8175B" w:rsidRDefault="0088175B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3EA" w:rsidRPr="00DB5D05" w:rsidRDefault="00977E97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3553EA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ประจำหลักสูตร</w:t>
      </w:r>
    </w:p>
    <w:p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3553EA" w:rsidRPr="00E763C4" w:rsidTr="003553EA">
        <w:trPr>
          <w:trHeight w:val="260"/>
        </w:trPr>
        <w:tc>
          <w:tcPr>
            <w:tcW w:w="1696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:rsidR="003553EA" w:rsidRPr="00282F54" w:rsidRDefault="003553EA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553EA" w:rsidRPr="00E763C4" w:rsidTr="00B95301">
        <w:tc>
          <w:tcPr>
            <w:tcW w:w="1696" w:type="dxa"/>
          </w:tcPr>
          <w:p w:rsidR="003553EA" w:rsidRPr="00282F54" w:rsidRDefault="003553EA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553EA" w:rsidRPr="00282F54" w:rsidRDefault="003553EA" w:rsidP="00B95301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:rsidR="003553EA" w:rsidRPr="00282F54" w:rsidRDefault="003553EA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3553EA" w:rsidRPr="00282F54" w:rsidRDefault="003553EA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3553EA" w:rsidRPr="00282F54" w:rsidRDefault="003553EA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553EA" w:rsidRPr="00E64A74" w:rsidRDefault="003553EA" w:rsidP="003553EA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C96E27" w:rsidRPr="00DB5D05" w:rsidRDefault="00977E97" w:rsidP="00C96E27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C96E27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จำนวนนิสิตปัจจุบันของหลักสูตร</w:t>
      </w:r>
    </w:p>
    <w:p w:rsidR="00C96E27" w:rsidRDefault="00282F54" w:rsidP="00C96E27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6E27">
        <w:rPr>
          <w:rFonts w:ascii="TH SarabunPSK" w:hAnsi="TH SarabunPSK" w:cs="TH SarabunPSK" w:hint="cs"/>
          <w:sz w:val="32"/>
          <w:szCs w:val="32"/>
          <w:cs/>
        </w:rPr>
        <w:t xml:space="preserve">๑) ชั้นปีที่ ๑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6E27"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 w:rsidR="00C96E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D7F">
        <w:rPr>
          <w:rFonts w:ascii="TH SarabunPSK" w:hAnsi="TH SarabunPSK" w:cs="TH SarabunPSK"/>
          <w:sz w:val="32"/>
          <w:szCs w:val="32"/>
        </w:rPr>
        <w:tab/>
      </w:r>
      <w:r w:rsidR="00C96E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ชั้นปีที่ ๒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ชั้นปีที่ ๓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ชั้นปีที่ ๔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D7F" w:rsidRDefault="00D11D7F" w:rsidP="00D11D7F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ชั้นปีที่ ๕ </w:t>
      </w:r>
      <w:r w:rsidR="00282F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6E27" w:rsidRPr="00E64A74" w:rsidRDefault="00C96E27" w:rsidP="00E64A74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E64A74">
        <w:rPr>
          <w:rFonts w:ascii="TH SarabunPSK" w:hAnsi="TH SarabunPSK" w:cs="TH SarabunPSK"/>
          <w:sz w:val="16"/>
          <w:szCs w:val="16"/>
          <w:cs/>
        </w:rPr>
        <w:tab/>
      </w:r>
    </w:p>
    <w:p w:rsidR="00E64A74" w:rsidRPr="00DB5D05" w:rsidRDefault="00977E97" w:rsidP="00E64A74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E64A7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จำนวนบัณฑิตที่สำเร็จการศึกษาของหลักสูตร </w:t>
      </w:r>
      <w:r w:rsidR="00E64A74" w:rsidRPr="00DB5D05">
        <w:rPr>
          <w:rFonts w:ascii="TH SarabunPSK" w:hAnsi="TH SarabunPSK" w:cs="TH SarabunPSK"/>
          <w:b/>
          <w:bCs/>
          <w:sz w:val="32"/>
          <w:szCs w:val="32"/>
          <w:cs/>
        </w:rPr>
        <w:t>(ข้อมูล ๔ ปีนับรวมปีประเมิน)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ปีการศึกษา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ปีการศึกษา ๒๕๕๙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ปีการศึกษา ๒๕๕๘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Default="00E64A74" w:rsidP="00E64A74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ปีการศึกษา ๒๕๕๗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จากจำนวนที่รับเข้า.............รูป/คน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4A74" w:rsidRPr="00E64A74" w:rsidRDefault="00E64A74" w:rsidP="00E64A74">
      <w:pPr>
        <w:rPr>
          <w:rFonts w:ascii="TH SarabunPSK" w:hAnsi="TH SarabunPSK" w:cs="TH SarabunPSK"/>
          <w:sz w:val="32"/>
          <w:szCs w:val="32"/>
        </w:rPr>
      </w:pPr>
    </w:p>
    <w:p w:rsidR="0063457D" w:rsidRPr="00DB5D05" w:rsidRDefault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926A9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ผลการปรับปรุงตามข้อเสนอแนะของผลการประเมินปีที่ผ่านมา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32047" w:rsidRDefault="005320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3C4" w:rsidRPr="00DB5D05" w:rsidRDefault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40E0B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EA3E26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คุณภาพระดับหลักสูตร </w:t>
      </w:r>
    </w:p>
    <w:p w:rsidR="00433672" w:rsidRDefault="00240E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33672"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๑ ผลการประเมินรายตัวบ่งชี้ตามองค์ประกอบคุณภาพ</w:t>
      </w:r>
    </w:p>
    <w:p w:rsidR="00741D09" w:rsidRDefault="00741D09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1F200B" w:rsidRPr="00BF16BA" w:rsidRDefault="001F200B" w:rsidP="001F200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11916366"/>
      <w:r w:rsidRPr="00BF16B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หลักสูตรที่ตรวจตามเกณฑ์มาตรฐานหลักสูตร พ.ศ.๒๕๔๘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  <w:r w:rsidRPr="00BF16B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  <w:cs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90"/>
        <w:gridCol w:w="1137"/>
        <w:gridCol w:w="4127"/>
      </w:tblGrid>
      <w:tr w:rsidR="001F200B" w:rsidRPr="00BF16BA" w:rsidTr="001F200B">
        <w:trPr>
          <w:trHeight w:val="617"/>
          <w:tblHeader/>
        </w:trPr>
        <w:tc>
          <w:tcPr>
            <w:tcW w:w="280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14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06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01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1F200B" w:rsidRPr="00BF16BA" w:rsidTr="001F200B">
        <w:trPr>
          <w:trHeight w:val="432"/>
        </w:trPr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</w:t>
            </w:r>
          </w:p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ระดับบัณฑิตศึกษามีผลงานวิจัยอย่างต่อเนื่องและสม่ำเสมอ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914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06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1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pct"/>
          </w:tcPr>
          <w:p w:rsidR="001F200B" w:rsidRPr="00BF16BA" w:rsidRDefault="00011786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807" w:type="pct"/>
            <w:gridSpan w:val="2"/>
          </w:tcPr>
          <w:p w:rsidR="001F200B" w:rsidRPr="00952C80" w:rsidRDefault="00461B07" w:rsidP="00461B0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11786"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11786"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="00011786"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  <w:bookmarkEnd w:id="0"/>
    </w:tbl>
    <w:p w:rsidR="001F200B" w:rsidRPr="00BF16BA" w:rsidRDefault="001F200B" w:rsidP="001F20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200B" w:rsidRPr="00BF16BA" w:rsidRDefault="001F200B" w:rsidP="001F200B">
      <w:pPr>
        <w:rPr>
          <w:rFonts w:ascii="TH SarabunPSK" w:hAnsi="TH SarabunPSK" w:cs="TH SarabunPSK"/>
          <w:b/>
          <w:bCs/>
          <w:sz w:val="32"/>
          <w:szCs w:val="32"/>
        </w:rPr>
      </w:pPr>
      <w:r w:rsidRPr="00BF16B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หลักสูตรที่ตรวจตามเกณฑ์มาตรฐานหลักสูตร พ.ศ.๒๕๕๘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  <w:r w:rsidRPr="00BF16B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BF16BA">
        <w:rPr>
          <w:rFonts w:ascii="TH SarabunPSK" w:hAnsi="TH SarabunPSK" w:cs="TH SarabunPSK"/>
          <w:sz w:val="32"/>
          <w:szCs w:val="32"/>
        </w:rPr>
        <w:t xml:space="preserve"> </w:t>
      </w:r>
    </w:p>
    <w:p w:rsidR="001F200B" w:rsidRPr="00BF16BA" w:rsidRDefault="001F200B" w:rsidP="001F200B">
      <w:pPr>
        <w:rPr>
          <w:rFonts w:ascii="TH SarabunPSK" w:hAnsi="TH SarabunPSK" w:cs="TH SarabunPSK"/>
          <w:sz w:val="32"/>
          <w:szCs w:val="32"/>
          <w:cs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29"/>
        <w:gridCol w:w="1298"/>
        <w:gridCol w:w="4127"/>
      </w:tblGrid>
      <w:tr w:rsidR="001F200B" w:rsidRPr="00BF16BA" w:rsidTr="001F200B">
        <w:trPr>
          <w:trHeight w:val="617"/>
          <w:tblHeader/>
        </w:trPr>
        <w:tc>
          <w:tcPr>
            <w:tcW w:w="280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8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92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00" w:type="pct"/>
            <w:vAlign w:val="center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1F200B" w:rsidRPr="00BF16BA" w:rsidTr="001F200B">
        <w:trPr>
          <w:trHeight w:val="432"/>
        </w:trPr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00B" w:rsidRPr="00BF16BA" w:rsidTr="001F200B">
        <w:tc>
          <w:tcPr>
            <w:tcW w:w="28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28" w:type="pct"/>
          </w:tcPr>
          <w:p w:rsidR="001F200B" w:rsidRPr="00BF16BA" w:rsidRDefault="001F200B" w:rsidP="001F2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92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0" w:type="pct"/>
          </w:tcPr>
          <w:p w:rsidR="001F200B" w:rsidRPr="00BF16BA" w:rsidRDefault="001F200B" w:rsidP="001F2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311" w:rsidRPr="00BF16BA" w:rsidTr="001F200B">
        <w:tc>
          <w:tcPr>
            <w:tcW w:w="280" w:type="pct"/>
          </w:tcPr>
          <w:p w:rsidR="00CB2311" w:rsidRPr="00BF16BA" w:rsidRDefault="00CB2311" w:rsidP="00CB2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8" w:type="pct"/>
          </w:tcPr>
          <w:p w:rsidR="00CB2311" w:rsidRPr="00BF16BA" w:rsidRDefault="00CB2311" w:rsidP="00CB23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892" w:type="pct"/>
            <w:gridSpan w:val="2"/>
          </w:tcPr>
          <w:p w:rsidR="00CB2311" w:rsidRPr="00952C80" w:rsidRDefault="00CB2311" w:rsidP="00CB231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1F200B" w:rsidRDefault="001F20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EA3E26" w:rsidRPr="0063457D" w:rsidRDefault="00EA3E26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433672" w:rsidRPr="0095295B" w:rsidRDefault="00433672" w:rsidP="00433672">
      <w:pPr>
        <w:pStyle w:val="Heading3"/>
        <w:spacing w:before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92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2846"/>
        <w:gridCol w:w="1383"/>
        <w:gridCol w:w="1169"/>
      </w:tblGrid>
      <w:tr w:rsidR="00F8186C" w:rsidRPr="0095295B" w:rsidTr="00550426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186C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836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  <w:r w:rsidR="009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8186C" w:rsidRPr="009E56DB" w:rsidRDefault="00910836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A3E26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E26" w:rsidRPr="0095295B" w:rsidRDefault="00EA3E26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A557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บัณฑิต </w:t>
            </w:r>
          </w:p>
        </w:tc>
      </w:tr>
      <w:tr w:rsidR="00F8186C" w:rsidRPr="0095295B" w:rsidTr="005B4018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6C" w:rsidRPr="0095295B" w:rsidRDefault="00F8186C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6C" w:rsidRPr="0095295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253D6B">
        <w:trPr>
          <w:trHeight w:val="951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186C" w:rsidRPr="0095295B" w:rsidRDefault="00F8186C" w:rsidP="003B5E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(ป.ตรี) ร้อยละของบัณฑิตปริญญาตรีที่ได้งานทำหรือประกอบอาชีพอิสระภายใน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186C" w:rsidRDefault="00F8186C" w:rsidP="003B5E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F8186C" w:rsidRPr="0095295B" w:rsidRDefault="00F8186C" w:rsidP="003B5E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2F4C65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186C" w:rsidRPr="0095295B" w:rsidRDefault="00F8186C" w:rsidP="003B5E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(ป.โท)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8186C" w:rsidRDefault="00F8186C" w:rsidP="003B5E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๓๐</w:t>
            </w:r>
          </w:p>
          <w:p w:rsidR="00F8186C" w:rsidRPr="0095295B" w:rsidRDefault="00F8186C" w:rsidP="003B5E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:rsidTr="009345D9">
        <w:trPr>
          <w:trHeight w:val="1136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86C" w:rsidRPr="00BE3E7C" w:rsidRDefault="00F8186C" w:rsidP="003B5E08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(ป.เอก)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86C" w:rsidRDefault="00F8186C" w:rsidP="003B5E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</w:p>
        </w:tc>
        <w:tc>
          <w:tcPr>
            <w:tcW w:w="28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FC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E55FC" w:rsidRPr="0095295B" w:rsidRDefault="006E55FC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 </w:t>
            </w:r>
          </w:p>
        </w:tc>
      </w:tr>
      <w:tr w:rsidR="006A7680" w:rsidRPr="0095295B" w:rsidTr="00E96ECC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CD668C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การส่งเสริมและพัฒนานักศึกษา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B65E57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ผลที่เกิดกับนักศึกษา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</w:t>
            </w:r>
          </w:p>
        </w:tc>
      </w:tr>
      <w:tr w:rsidR="006A7680" w:rsidRPr="0095295B" w:rsidTr="009661C5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065F5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(ป.ตรี) 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A63262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การเรียนการสอน การประเมินผู้เรียน </w:t>
            </w:r>
          </w:p>
        </w:tc>
      </w:tr>
      <w:tr w:rsidR="006A7680" w:rsidRPr="0095295B" w:rsidTr="006A1E68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BC4DD7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CC6500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:rsidTr="00E678C5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A3E26">
        <w:tc>
          <w:tcPr>
            <w:tcW w:w="9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</w:tr>
      <w:tr w:rsidR="006A7680" w:rsidRPr="0095295B" w:rsidTr="00A613D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95295B" w:rsidRDefault="006A7680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:rsidTr="00E86B30">
        <w:tc>
          <w:tcPr>
            <w:tcW w:w="7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4641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คะแนนเฉลี่ย</w:t>
            </w:r>
            <w:r w:rsidR="00014641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2402" w:rsidRDefault="00B82402" w:rsidP="004336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8175B" w:rsidRPr="0095295B" w:rsidRDefault="0088175B" w:rsidP="00433672">
      <w:pPr>
        <w:pStyle w:val="NoSpacing"/>
        <w:rPr>
          <w:rFonts w:ascii="TH SarabunPSK" w:hAnsi="TH SarabunPSK" w:cs="TH SarabunPSK"/>
          <w:vanish/>
          <w:sz w:val="32"/>
          <w:szCs w:val="32"/>
        </w:rPr>
      </w:pPr>
      <w:bookmarkStart w:id="1" w:name="_GoBack"/>
      <w:bookmarkEnd w:id="1"/>
    </w:p>
    <w:p w:rsidR="00433672" w:rsidRPr="0095295B" w:rsidRDefault="00433672" w:rsidP="0043367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33672" w:rsidRPr="0095295B" w:rsidRDefault="00240E0B" w:rsidP="00433672">
      <w:pPr>
        <w:pStyle w:val="NormalWeb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</w:p>
    <w:p w:rsidR="00433672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:rsidR="00433672" w:rsidRPr="009E56DB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433672" w:rsidRPr="0095295B" w:rsidTr="00433672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33672" w:rsidRPr="0095295B" w:rsidTr="00433672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3672" w:rsidRPr="009E56DB" w:rsidRDefault="00433672" w:rsidP="004336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๐.๐๑-๒.๐๐ คุณภาพน้อย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๒.๐๑-๓.๐๐ คุณภาพปานกลาง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๓.๐๑-๔.๐๐ คุณภาพดี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๔.๐๑-๕.๐๐ คุณภาพดีมาก</w:t>
            </w: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95295B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:rsidTr="00433672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3672" w:rsidRPr="005B469F" w:rsidRDefault="00433672" w:rsidP="004336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A1AAB" w:rsidRDefault="008A1AAB" w:rsidP="00EA3E26">
      <w:pPr>
        <w:rPr>
          <w:rFonts w:ascii="TH SarabunPSK" w:hAnsi="TH SarabunPSK" w:cs="TH SarabunPSK"/>
          <w:sz w:val="32"/>
          <w:szCs w:val="32"/>
        </w:rPr>
      </w:pPr>
    </w:p>
    <w:p w:rsidR="00EA3E26" w:rsidRPr="005E10B3" w:rsidRDefault="00977E97" w:rsidP="00D42902">
      <w:pPr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. จุดเด่นและแนวทางเสริม</w:t>
      </w:r>
      <w:r w:rsidR="00240E0B" w:rsidRPr="005E10B3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240E0B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433672" w:rsidRPr="00821F17" w:rsidRDefault="00433672" w:rsidP="00D42902">
      <w:pPr>
        <w:jc w:val="both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๑ การกำกับมาตรฐาน</w:t>
      </w:r>
    </w:p>
    <w:p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๒ บัณฑิต 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33672" w:rsidRPr="005E10B3" w:rsidRDefault="00433672" w:rsidP="00D4290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๓ นิสิต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E10B3" w:rsidRPr="005E10B3" w:rsidRDefault="005E10B3" w:rsidP="00D4290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๔) </w:t>
      </w:r>
      <w:r w:rsidR="00433672" w:rsidRPr="005E10B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อาจารย์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33D5C" w:rsidRDefault="00533D5C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A3E26" w:rsidRPr="005E10B3" w:rsidRDefault="00EA3E26" w:rsidP="00D42902">
      <w:pPr>
        <w:jc w:val="both"/>
        <w:rPr>
          <w:rStyle w:val="Strong"/>
          <w:rFonts w:ascii="TH SarabunPSK" w:hAnsi="TH SarabunPSK" w:cs="TH SarabunPSK"/>
          <w:color w:val="000000"/>
          <w:sz w:val="16"/>
          <w:szCs w:val="16"/>
        </w:rPr>
      </w:pPr>
    </w:p>
    <w:p w:rsidR="00433672" w:rsidRPr="005E10B3" w:rsidRDefault="00240E0B" w:rsidP="00D42902">
      <w:pPr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๕)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การเรียนการสอนและการประเมินผู้เรียน</w:t>
      </w:r>
    </w:p>
    <w:p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Pr="005E10B3" w:rsidRDefault="00D42902" w:rsidP="00D42902">
      <w:pPr>
        <w:jc w:val="both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33672" w:rsidRPr="005E10B3" w:rsidRDefault="00240E0B" w:rsidP="00D42902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๖)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๖ สิ่งสนับสนุนการเรียนรู้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E10B3" w:rsidRDefault="005E10B3" w:rsidP="00D42902">
      <w:pPr>
        <w:rPr>
          <w:rFonts w:ascii="TH SarabunPSK" w:hAnsi="TH SarabunPSK" w:cs="TH SarabunPSK"/>
          <w:sz w:val="32"/>
          <w:szCs w:val="32"/>
        </w:rPr>
      </w:pP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42902" w:rsidRPr="00EA3E26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15F36" w:rsidRPr="00DD26CA" w:rsidRDefault="00015F36" w:rsidP="00015F36">
      <w:pPr>
        <w:pStyle w:val="Heading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D26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๑๐. </w:t>
      </w:r>
      <w:r w:rsidRPr="00DD2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ข้อมูลพื้นฐาน (</w:t>
      </w:r>
      <w:r w:rsidRPr="00DD26CA">
        <w:rPr>
          <w:rFonts w:ascii="TH SarabunPSK" w:hAnsi="TH SarabunPSK" w:cs="TH SarabunPSK"/>
          <w:b/>
          <w:bCs/>
          <w:color w:val="000000"/>
          <w:sz w:val="32"/>
          <w:szCs w:val="32"/>
        </w:rPr>
        <w:t>Common Data set)</w:t>
      </w:r>
    </w:p>
    <w:p w:rsidR="00DD26CA" w:rsidRPr="00DD26CA" w:rsidRDefault="00DD26CA" w:rsidP="00DD26CA"/>
    <w:tbl>
      <w:tblPr>
        <w:tblW w:w="4750" w:type="pct"/>
        <w:jc w:val="center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2"/>
        <w:gridCol w:w="6992"/>
        <w:gridCol w:w="1200"/>
      </w:tblGrid>
      <w:tr w:rsidR="00015F36" w:rsidTr="00015F36">
        <w:trPr>
          <w:tblHeader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บัณฑิตทั้งหมดที่สำเร็จการศึกษาของหลักสูตร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ผลรวมค่าคะแนนที่ได้จากการประเมินบัณฑิต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ผลรวมของค่าคะแนนที่ได้จากการประเมินบัณฑิตด้านคุณธรรม จริยธรรม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ผลรวมของค่าคะแนนที่ได้จากการประเมินบัณฑิตด้านความรู้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ผลรวมของค่าคะแนนที่ได้จากการประเมินบัณฑิตด้านทักษะทางปัญญา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ผลรวมค่าคะแนนที่ได้จากการประเมินบัณฑิต (หลักสูตรวิชาชีพครู)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ผลรวมของค่าคะแนนที่ได้จากการประเมินบัณฑิตด้านคุณธรรม จริยธรรม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ผลรวมของค่าคะแนนที่ได้จากการประเมินบัณฑิตด้านความรู้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ผลรวมของค่าคะแนนที่ได้จากการประเมินบัณฑิตด้านทักษะทางปัญญา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ผลรวมของค่าคะแนนที่ได้จากการประเมินบัณฑิตด้านทักษะการจัดการเรียนรู้</w:t>
            </w:r>
          </w:p>
          <w:p w:rsidR="000872B8" w:rsidRPr="00015F36" w:rsidRDefault="000872B8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ป.โท) ผลงานของนิสิตและผู้สำเร็จการศึกษาในระดับปริญญาโทที่ได้รับการตีพิมพ์หรือเผยแพร่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ผลรวมถ่วงน้ำหนักของผลงานที่ตีพิมพ์หรือเผยแพร่ของนิสิตและผู้สำเร็จการศึกษาระดับปริญญาโท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 (๐.๑)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(๐.๒๐)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วันนับแต่วันที่ออกประกาศ (๐.๔)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๒ (๐.๖๐)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วันนับแต่วันที่ออกประกาศ หรือตีพิมพ์ในวารสารวิชาการที่ปรากฏในฐานข้อมูล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๑ (๐.๘๐)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 สำหรับการเผยแพร่ผลงานทางวิชาการ พ.ศ. ๒๕๕๖ (๑.๐๐)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(๐.๔)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ผลที่เกิดกับนิสิต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ป.โท) คุณภาพอาจารย์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คะแนนผลการประเมินคุณภาพอาจารย์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อาจารย์ประจำหลักสูตรที่มีคุณวุฒิปริญญาเอก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อาจารย์ประจำหลักสูตรที่ดำรงตำแหน่งทางวิชาการ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--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อาจารย์ประจำหลักสูตรที่มีคุณวุฒิปริญญาเอก (หลักสูตร ป.โท)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อาจารย์ประจำหลักสูตรที่ดำรงตำแหน่งทางวิชาการ (หลักสูตร ป.โท)</w:t>
            </w:r>
          </w:p>
        </w:tc>
      </w:tr>
      <w:tr w:rsidR="00015F36" w:rsidTr="00015F36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 (หลักสูตร ป.โท)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ของอาจารย์ประจำหลักสูตรระดับปริญญาโท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(๐.๒๐)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 นับแต่วันที่ออกประกาศ (๐.๔๐)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๒ (๐.๖๐)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 w:rsidP="00060404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๓๐ วัน นับแต่วันที่ออกประกาศ (ซึ่งไม่อยู่ใน </w:t>
            </w:r>
            <w:proofErr w:type="spellStart"/>
            <w:r w:rsidRPr="00015F36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 ที่ปรากฏในฐานข้อมูล 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๑ (๐.๘๐)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 w:rsidP="00060404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พ.ศ.๒๕๕๖ (๑.๐๐)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ผลงานได้รับการจดอนุสิทธิบัตร (๐.๔๐)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 (๑.๐)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จำนวนตัวบ่งชี้ผลการดำเนินงานหลักสูตรตาม มคอ.๒ หมวด ๗ ข้อ ๗ ที่กำหนดให้ดำเนินการในปีการศึกษานี้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872B8">
        <w:trPr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5F36" w:rsidRPr="00015F36" w:rsidRDefault="00015F36" w:rsidP="000872B8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จำนวนตัวบ่งชี้ผลการดำเนินงานหลักสูตรที่ดำเนินการได้จริง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F36" w:rsidRPr="00015F36" w:rsidRDefault="00015F36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015F36" w:rsidTr="00015F36">
        <w:trPr>
          <w:jc w:val="center"/>
        </w:trPr>
        <w:tc>
          <w:tcPr>
            <w:tcW w:w="8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F36" w:rsidRPr="00015F36" w:rsidRDefault="00015F36">
            <w:pPr>
              <w:spacing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15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5F3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</w:tbl>
    <w:p w:rsidR="00BF2278" w:rsidRPr="00433672" w:rsidRDefault="00BF2278" w:rsidP="0063457D">
      <w:pPr>
        <w:ind w:firstLine="630"/>
        <w:jc w:val="both"/>
        <w:rPr>
          <w:rFonts w:ascii="TH SarabunPSK" w:hAnsi="TH SarabunPSK" w:cs="TH SarabunPSK"/>
          <w:sz w:val="32"/>
          <w:szCs w:val="32"/>
        </w:rPr>
      </w:pPr>
    </w:p>
    <w:sectPr w:rsidR="00BF2278" w:rsidRPr="00433672" w:rsidSect="004B5257">
      <w:headerReference w:type="default" r:id="rId9"/>
      <w:footerReference w:type="default" r:id="rId10"/>
      <w:pgSz w:w="11909" w:h="16834" w:code="9"/>
      <w:pgMar w:top="1440" w:right="108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4" w:rsidRDefault="00004044">
      <w:r>
        <w:separator/>
      </w:r>
    </w:p>
  </w:endnote>
  <w:endnote w:type="continuationSeparator" w:id="0">
    <w:p w:rsidR="00004044" w:rsidRDefault="000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104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82F54" w:rsidRPr="004B5257" w:rsidRDefault="00282F5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4B52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525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4B525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B525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8175B" w:rsidRPr="0088175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82F54" w:rsidRPr="005B1EFD" w:rsidRDefault="00282F54" w:rsidP="005B1EFD">
    <w:pPr>
      <w:pStyle w:val="Footer"/>
      <w:jc w:val="center"/>
      <w:rPr>
        <w:rFonts w:ascii="Angsana New" w:hAnsi="Angsana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4" w:rsidRDefault="00004044">
      <w:r>
        <w:separator/>
      </w:r>
    </w:p>
  </w:footnote>
  <w:footnote w:type="continuationSeparator" w:id="0">
    <w:p w:rsidR="00004044" w:rsidRDefault="0000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54" w:rsidRPr="002D3104" w:rsidRDefault="00282F54" w:rsidP="002D3104">
    <w:pPr>
      <w:ind w:right="-1166"/>
      <w:rPr>
        <w:rFonts w:ascii="Angsana New" w:hAnsi="Angsana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FCD"/>
    <w:multiLevelType w:val="hybridMultilevel"/>
    <w:tmpl w:val="D504AA3E"/>
    <w:lvl w:ilvl="0" w:tplc="DD442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B7425A5"/>
    <w:multiLevelType w:val="hybridMultilevel"/>
    <w:tmpl w:val="B6DCC98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BA534A"/>
    <w:multiLevelType w:val="hybridMultilevel"/>
    <w:tmpl w:val="03B45C0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F93B67"/>
    <w:multiLevelType w:val="hybridMultilevel"/>
    <w:tmpl w:val="EA0EE168"/>
    <w:lvl w:ilvl="0" w:tplc="693C83EE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337B4"/>
    <w:multiLevelType w:val="hybridMultilevel"/>
    <w:tmpl w:val="619AAB3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0BC75F0"/>
    <w:multiLevelType w:val="hybridMultilevel"/>
    <w:tmpl w:val="99F48F5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3EC4FA7"/>
    <w:multiLevelType w:val="hybridMultilevel"/>
    <w:tmpl w:val="FBDE1074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11063"/>
    <w:multiLevelType w:val="hybridMultilevel"/>
    <w:tmpl w:val="16DA162E"/>
    <w:lvl w:ilvl="0" w:tplc="766A1F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2D3DE3"/>
    <w:multiLevelType w:val="hybridMultilevel"/>
    <w:tmpl w:val="2548A8A8"/>
    <w:lvl w:ilvl="0" w:tplc="FA90EC7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BC23C0"/>
    <w:multiLevelType w:val="hybridMultilevel"/>
    <w:tmpl w:val="B5786360"/>
    <w:lvl w:ilvl="0" w:tplc="BCB031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DD442D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D7722A"/>
    <w:multiLevelType w:val="hybridMultilevel"/>
    <w:tmpl w:val="1E561F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B817B4E"/>
    <w:multiLevelType w:val="hybridMultilevel"/>
    <w:tmpl w:val="8A1614DE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E976B3"/>
    <w:multiLevelType w:val="hybridMultilevel"/>
    <w:tmpl w:val="F732E20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0A650B4"/>
    <w:multiLevelType w:val="hybridMultilevel"/>
    <w:tmpl w:val="E95E65B8"/>
    <w:lvl w:ilvl="0" w:tplc="DD442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2BB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0D63B6"/>
    <w:multiLevelType w:val="hybridMultilevel"/>
    <w:tmpl w:val="1D1C427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57E3245"/>
    <w:multiLevelType w:val="hybridMultilevel"/>
    <w:tmpl w:val="0806072A"/>
    <w:lvl w:ilvl="0" w:tplc="ED1836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6072C3E"/>
    <w:multiLevelType w:val="hybridMultilevel"/>
    <w:tmpl w:val="EF8EB3E0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163749"/>
    <w:multiLevelType w:val="hybridMultilevel"/>
    <w:tmpl w:val="38F20F4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00509D4"/>
    <w:multiLevelType w:val="hybridMultilevel"/>
    <w:tmpl w:val="A0B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163BC"/>
    <w:multiLevelType w:val="hybridMultilevel"/>
    <w:tmpl w:val="A3BA84C0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54B6BEC"/>
    <w:multiLevelType w:val="hybridMultilevel"/>
    <w:tmpl w:val="3C38870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7A75EEC"/>
    <w:multiLevelType w:val="hybridMultilevel"/>
    <w:tmpl w:val="76D4269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16129A"/>
    <w:multiLevelType w:val="hybridMultilevel"/>
    <w:tmpl w:val="C5643E5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8234736"/>
    <w:multiLevelType w:val="hybridMultilevel"/>
    <w:tmpl w:val="2CDE922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AAC1166"/>
    <w:multiLevelType w:val="hybridMultilevel"/>
    <w:tmpl w:val="795C36F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6E00C4"/>
    <w:multiLevelType w:val="hybridMultilevel"/>
    <w:tmpl w:val="23FE47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F63451"/>
    <w:multiLevelType w:val="hybridMultilevel"/>
    <w:tmpl w:val="70A6237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9F0C1E"/>
    <w:multiLevelType w:val="hybridMultilevel"/>
    <w:tmpl w:val="7D0252A6"/>
    <w:lvl w:ilvl="0" w:tplc="1C36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15F7F"/>
    <w:multiLevelType w:val="hybridMultilevel"/>
    <w:tmpl w:val="AD7C10C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2075C2"/>
    <w:multiLevelType w:val="hybridMultilevel"/>
    <w:tmpl w:val="B5309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17"/>
  </w:num>
  <w:num w:numId="13">
    <w:abstractNumId w:val="28"/>
  </w:num>
  <w:num w:numId="14">
    <w:abstractNumId w:val="24"/>
  </w:num>
  <w:num w:numId="15">
    <w:abstractNumId w:val="26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23"/>
  </w:num>
  <w:num w:numId="21">
    <w:abstractNumId w:val="2"/>
  </w:num>
  <w:num w:numId="22">
    <w:abstractNumId w:val="22"/>
  </w:num>
  <w:num w:numId="23">
    <w:abstractNumId w:val="12"/>
  </w:num>
  <w:num w:numId="24">
    <w:abstractNumId w:val="10"/>
  </w:num>
  <w:num w:numId="25">
    <w:abstractNumId w:val="25"/>
  </w:num>
  <w:num w:numId="26">
    <w:abstractNumId w:val="19"/>
  </w:num>
  <w:num w:numId="27">
    <w:abstractNumId w:val="1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07"/>
    <w:rsid w:val="00001648"/>
    <w:rsid w:val="00004044"/>
    <w:rsid w:val="00004252"/>
    <w:rsid w:val="0000727F"/>
    <w:rsid w:val="00011786"/>
    <w:rsid w:val="000123FE"/>
    <w:rsid w:val="00014641"/>
    <w:rsid w:val="00014A2F"/>
    <w:rsid w:val="000151D5"/>
    <w:rsid w:val="00015F36"/>
    <w:rsid w:val="00023AC1"/>
    <w:rsid w:val="00030CE3"/>
    <w:rsid w:val="0004118D"/>
    <w:rsid w:val="00041D20"/>
    <w:rsid w:val="00044C16"/>
    <w:rsid w:val="00056180"/>
    <w:rsid w:val="00060404"/>
    <w:rsid w:val="00063633"/>
    <w:rsid w:val="00066943"/>
    <w:rsid w:val="00073B0A"/>
    <w:rsid w:val="00074183"/>
    <w:rsid w:val="000872B8"/>
    <w:rsid w:val="000A0E7C"/>
    <w:rsid w:val="000A4199"/>
    <w:rsid w:val="000A647A"/>
    <w:rsid w:val="000B38E3"/>
    <w:rsid w:val="000B4AAF"/>
    <w:rsid w:val="000B4F09"/>
    <w:rsid w:val="000C388A"/>
    <w:rsid w:val="000D311E"/>
    <w:rsid w:val="000E6D08"/>
    <w:rsid w:val="000F36D3"/>
    <w:rsid w:val="00100CF9"/>
    <w:rsid w:val="00103910"/>
    <w:rsid w:val="00104AED"/>
    <w:rsid w:val="0010554A"/>
    <w:rsid w:val="0010655B"/>
    <w:rsid w:val="00110AE8"/>
    <w:rsid w:val="00111D30"/>
    <w:rsid w:val="00114319"/>
    <w:rsid w:val="001460FA"/>
    <w:rsid w:val="00155612"/>
    <w:rsid w:val="00161480"/>
    <w:rsid w:val="001650FC"/>
    <w:rsid w:val="0016624F"/>
    <w:rsid w:val="0016743D"/>
    <w:rsid w:val="00171D87"/>
    <w:rsid w:val="00182097"/>
    <w:rsid w:val="00183F51"/>
    <w:rsid w:val="00190F39"/>
    <w:rsid w:val="00193813"/>
    <w:rsid w:val="00193A26"/>
    <w:rsid w:val="00194676"/>
    <w:rsid w:val="001A22A2"/>
    <w:rsid w:val="001A3E34"/>
    <w:rsid w:val="001B6736"/>
    <w:rsid w:val="001B7983"/>
    <w:rsid w:val="001D27EA"/>
    <w:rsid w:val="001E0CF3"/>
    <w:rsid w:val="001E4D0A"/>
    <w:rsid w:val="001F200B"/>
    <w:rsid w:val="00215EC1"/>
    <w:rsid w:val="00217482"/>
    <w:rsid w:val="00222C89"/>
    <w:rsid w:val="002240AB"/>
    <w:rsid w:val="002266C2"/>
    <w:rsid w:val="00226970"/>
    <w:rsid w:val="00233DD1"/>
    <w:rsid w:val="002347F8"/>
    <w:rsid w:val="00234A54"/>
    <w:rsid w:val="002356E3"/>
    <w:rsid w:val="00240E0B"/>
    <w:rsid w:val="002413B6"/>
    <w:rsid w:val="002418E9"/>
    <w:rsid w:val="00250F66"/>
    <w:rsid w:val="00252B9D"/>
    <w:rsid w:val="002535DC"/>
    <w:rsid w:val="00260736"/>
    <w:rsid w:val="0026239B"/>
    <w:rsid w:val="00264D74"/>
    <w:rsid w:val="00265C4A"/>
    <w:rsid w:val="00270688"/>
    <w:rsid w:val="00275D08"/>
    <w:rsid w:val="00280CF9"/>
    <w:rsid w:val="002824BA"/>
    <w:rsid w:val="00282EE6"/>
    <w:rsid w:val="00282F54"/>
    <w:rsid w:val="0028546E"/>
    <w:rsid w:val="002905CC"/>
    <w:rsid w:val="002A1988"/>
    <w:rsid w:val="002A7785"/>
    <w:rsid w:val="002B1622"/>
    <w:rsid w:val="002C25D1"/>
    <w:rsid w:val="002D29FB"/>
    <w:rsid w:val="002D3104"/>
    <w:rsid w:val="002D3924"/>
    <w:rsid w:val="002E0C6D"/>
    <w:rsid w:val="002F2D2B"/>
    <w:rsid w:val="002F42D3"/>
    <w:rsid w:val="002F7B0A"/>
    <w:rsid w:val="00302B64"/>
    <w:rsid w:val="00312892"/>
    <w:rsid w:val="00314B46"/>
    <w:rsid w:val="00316F89"/>
    <w:rsid w:val="00322DC0"/>
    <w:rsid w:val="00323C5D"/>
    <w:rsid w:val="00327379"/>
    <w:rsid w:val="00346AA7"/>
    <w:rsid w:val="00346AE5"/>
    <w:rsid w:val="003553EA"/>
    <w:rsid w:val="003646C1"/>
    <w:rsid w:val="00365E87"/>
    <w:rsid w:val="00383DF9"/>
    <w:rsid w:val="00394E7B"/>
    <w:rsid w:val="00397506"/>
    <w:rsid w:val="003A2644"/>
    <w:rsid w:val="003A6B6E"/>
    <w:rsid w:val="003A6D63"/>
    <w:rsid w:val="003B10AF"/>
    <w:rsid w:val="003B5E08"/>
    <w:rsid w:val="003B7C99"/>
    <w:rsid w:val="003C2A15"/>
    <w:rsid w:val="003C52E9"/>
    <w:rsid w:val="003C6D73"/>
    <w:rsid w:val="003D61BD"/>
    <w:rsid w:val="003D79B5"/>
    <w:rsid w:val="003E206C"/>
    <w:rsid w:val="003E5427"/>
    <w:rsid w:val="003F0698"/>
    <w:rsid w:val="003F574F"/>
    <w:rsid w:val="00401CF2"/>
    <w:rsid w:val="0041313A"/>
    <w:rsid w:val="00413E58"/>
    <w:rsid w:val="00415EC9"/>
    <w:rsid w:val="004229B8"/>
    <w:rsid w:val="0042607C"/>
    <w:rsid w:val="0043200A"/>
    <w:rsid w:val="00433672"/>
    <w:rsid w:val="0043523B"/>
    <w:rsid w:val="004401BF"/>
    <w:rsid w:val="004461FC"/>
    <w:rsid w:val="00446A6F"/>
    <w:rsid w:val="00450CEE"/>
    <w:rsid w:val="00454FA8"/>
    <w:rsid w:val="00457545"/>
    <w:rsid w:val="00461B07"/>
    <w:rsid w:val="00466B84"/>
    <w:rsid w:val="00467A8A"/>
    <w:rsid w:val="0047071D"/>
    <w:rsid w:val="00471C63"/>
    <w:rsid w:val="004752C9"/>
    <w:rsid w:val="00475B36"/>
    <w:rsid w:val="004761EC"/>
    <w:rsid w:val="00480AFF"/>
    <w:rsid w:val="00487EEA"/>
    <w:rsid w:val="00491169"/>
    <w:rsid w:val="004933D1"/>
    <w:rsid w:val="0049343D"/>
    <w:rsid w:val="00494327"/>
    <w:rsid w:val="004973A6"/>
    <w:rsid w:val="004A2B8D"/>
    <w:rsid w:val="004A79A6"/>
    <w:rsid w:val="004B149B"/>
    <w:rsid w:val="004B1711"/>
    <w:rsid w:val="004B5257"/>
    <w:rsid w:val="004B5E8A"/>
    <w:rsid w:val="004C1052"/>
    <w:rsid w:val="004C32AC"/>
    <w:rsid w:val="004C330F"/>
    <w:rsid w:val="004D1751"/>
    <w:rsid w:val="004D2CD0"/>
    <w:rsid w:val="004D48D8"/>
    <w:rsid w:val="004E20D6"/>
    <w:rsid w:val="004F50A0"/>
    <w:rsid w:val="004F6CF1"/>
    <w:rsid w:val="004F706C"/>
    <w:rsid w:val="0050216A"/>
    <w:rsid w:val="005042CF"/>
    <w:rsid w:val="00505080"/>
    <w:rsid w:val="00505334"/>
    <w:rsid w:val="005148ED"/>
    <w:rsid w:val="00520431"/>
    <w:rsid w:val="00532047"/>
    <w:rsid w:val="00533D5C"/>
    <w:rsid w:val="005359EB"/>
    <w:rsid w:val="00537C88"/>
    <w:rsid w:val="00537CC0"/>
    <w:rsid w:val="00541589"/>
    <w:rsid w:val="0054623A"/>
    <w:rsid w:val="00584952"/>
    <w:rsid w:val="005863A6"/>
    <w:rsid w:val="00597B61"/>
    <w:rsid w:val="005A4E95"/>
    <w:rsid w:val="005A5C24"/>
    <w:rsid w:val="005B1EFD"/>
    <w:rsid w:val="005C033D"/>
    <w:rsid w:val="005C3A81"/>
    <w:rsid w:val="005D5391"/>
    <w:rsid w:val="005E10B3"/>
    <w:rsid w:val="005E2EF6"/>
    <w:rsid w:val="005E3440"/>
    <w:rsid w:val="005E4A04"/>
    <w:rsid w:val="005E4B10"/>
    <w:rsid w:val="005F00FD"/>
    <w:rsid w:val="005F658D"/>
    <w:rsid w:val="00616E0C"/>
    <w:rsid w:val="006176D2"/>
    <w:rsid w:val="00617FF8"/>
    <w:rsid w:val="00623432"/>
    <w:rsid w:val="00627DAA"/>
    <w:rsid w:val="0063457D"/>
    <w:rsid w:val="006416E7"/>
    <w:rsid w:val="006432AE"/>
    <w:rsid w:val="0065106A"/>
    <w:rsid w:val="006534EE"/>
    <w:rsid w:val="00656AF7"/>
    <w:rsid w:val="00657CA4"/>
    <w:rsid w:val="00660B61"/>
    <w:rsid w:val="00670569"/>
    <w:rsid w:val="00681C96"/>
    <w:rsid w:val="00681EF3"/>
    <w:rsid w:val="006838F9"/>
    <w:rsid w:val="00694E75"/>
    <w:rsid w:val="00696E51"/>
    <w:rsid w:val="006A3EC1"/>
    <w:rsid w:val="006A62E5"/>
    <w:rsid w:val="006A7680"/>
    <w:rsid w:val="006B42BA"/>
    <w:rsid w:val="006C0DC4"/>
    <w:rsid w:val="006C36EC"/>
    <w:rsid w:val="006C687C"/>
    <w:rsid w:val="006E28EC"/>
    <w:rsid w:val="006E2D31"/>
    <w:rsid w:val="006E55FC"/>
    <w:rsid w:val="007048B2"/>
    <w:rsid w:val="00707C5D"/>
    <w:rsid w:val="007207FF"/>
    <w:rsid w:val="00721B10"/>
    <w:rsid w:val="00722A23"/>
    <w:rsid w:val="00727093"/>
    <w:rsid w:val="00741D09"/>
    <w:rsid w:val="0074554A"/>
    <w:rsid w:val="00745DEA"/>
    <w:rsid w:val="00763BDC"/>
    <w:rsid w:val="00763ECB"/>
    <w:rsid w:val="00770B2D"/>
    <w:rsid w:val="00770C36"/>
    <w:rsid w:val="00770DC2"/>
    <w:rsid w:val="007741FA"/>
    <w:rsid w:val="007832DD"/>
    <w:rsid w:val="007867EA"/>
    <w:rsid w:val="007A1849"/>
    <w:rsid w:val="007A4698"/>
    <w:rsid w:val="007B611A"/>
    <w:rsid w:val="007B6751"/>
    <w:rsid w:val="007C03D1"/>
    <w:rsid w:val="007C226D"/>
    <w:rsid w:val="007C31DC"/>
    <w:rsid w:val="007C3AB8"/>
    <w:rsid w:val="007D0707"/>
    <w:rsid w:val="007D199C"/>
    <w:rsid w:val="007E6025"/>
    <w:rsid w:val="007F10E7"/>
    <w:rsid w:val="007F231D"/>
    <w:rsid w:val="007F6431"/>
    <w:rsid w:val="00815BF9"/>
    <w:rsid w:val="008168C2"/>
    <w:rsid w:val="00817A9C"/>
    <w:rsid w:val="00821F17"/>
    <w:rsid w:val="00825B2A"/>
    <w:rsid w:val="0082795D"/>
    <w:rsid w:val="0083351C"/>
    <w:rsid w:val="00833796"/>
    <w:rsid w:val="008374A8"/>
    <w:rsid w:val="00837662"/>
    <w:rsid w:val="00841866"/>
    <w:rsid w:val="00842EB2"/>
    <w:rsid w:val="008451E9"/>
    <w:rsid w:val="008543E1"/>
    <w:rsid w:val="00862BA8"/>
    <w:rsid w:val="008671FE"/>
    <w:rsid w:val="00871D51"/>
    <w:rsid w:val="00873BFF"/>
    <w:rsid w:val="0088175B"/>
    <w:rsid w:val="00881C30"/>
    <w:rsid w:val="0089067E"/>
    <w:rsid w:val="00892DCB"/>
    <w:rsid w:val="008A1AAB"/>
    <w:rsid w:val="008A2F00"/>
    <w:rsid w:val="008A38EF"/>
    <w:rsid w:val="008A4867"/>
    <w:rsid w:val="008B5B62"/>
    <w:rsid w:val="008B7292"/>
    <w:rsid w:val="008B7A7D"/>
    <w:rsid w:val="008C073C"/>
    <w:rsid w:val="008C174D"/>
    <w:rsid w:val="008E1C58"/>
    <w:rsid w:val="008E6BD1"/>
    <w:rsid w:val="008E7441"/>
    <w:rsid w:val="00910836"/>
    <w:rsid w:val="00914514"/>
    <w:rsid w:val="00920FB8"/>
    <w:rsid w:val="00927EB8"/>
    <w:rsid w:val="0093059E"/>
    <w:rsid w:val="009314EF"/>
    <w:rsid w:val="00935E31"/>
    <w:rsid w:val="00944F13"/>
    <w:rsid w:val="00952C80"/>
    <w:rsid w:val="0095362E"/>
    <w:rsid w:val="009714D7"/>
    <w:rsid w:val="0097469D"/>
    <w:rsid w:val="00977E97"/>
    <w:rsid w:val="009869C2"/>
    <w:rsid w:val="00986B4B"/>
    <w:rsid w:val="009900B4"/>
    <w:rsid w:val="009926A9"/>
    <w:rsid w:val="00997F2D"/>
    <w:rsid w:val="009A0477"/>
    <w:rsid w:val="009A759D"/>
    <w:rsid w:val="009B706C"/>
    <w:rsid w:val="009B767B"/>
    <w:rsid w:val="009B7CD0"/>
    <w:rsid w:val="009C3713"/>
    <w:rsid w:val="009C4D30"/>
    <w:rsid w:val="009C63A0"/>
    <w:rsid w:val="009C677B"/>
    <w:rsid w:val="009D1900"/>
    <w:rsid w:val="009D3BA0"/>
    <w:rsid w:val="009E2A57"/>
    <w:rsid w:val="009E77AD"/>
    <w:rsid w:val="00A01D3B"/>
    <w:rsid w:val="00A0201D"/>
    <w:rsid w:val="00A037C0"/>
    <w:rsid w:val="00A079E6"/>
    <w:rsid w:val="00A11EEB"/>
    <w:rsid w:val="00A242A6"/>
    <w:rsid w:val="00A25ED8"/>
    <w:rsid w:val="00A37C41"/>
    <w:rsid w:val="00A41527"/>
    <w:rsid w:val="00A417A0"/>
    <w:rsid w:val="00A41F08"/>
    <w:rsid w:val="00A4479E"/>
    <w:rsid w:val="00A45574"/>
    <w:rsid w:val="00A46232"/>
    <w:rsid w:val="00A50763"/>
    <w:rsid w:val="00A54127"/>
    <w:rsid w:val="00A54F04"/>
    <w:rsid w:val="00A55771"/>
    <w:rsid w:val="00A60672"/>
    <w:rsid w:val="00A6286D"/>
    <w:rsid w:val="00A676C6"/>
    <w:rsid w:val="00A679D7"/>
    <w:rsid w:val="00A7061F"/>
    <w:rsid w:val="00A81F9D"/>
    <w:rsid w:val="00A82B2C"/>
    <w:rsid w:val="00AA1A65"/>
    <w:rsid w:val="00AA475F"/>
    <w:rsid w:val="00AA58D7"/>
    <w:rsid w:val="00AA6570"/>
    <w:rsid w:val="00AB21E0"/>
    <w:rsid w:val="00AB5E7A"/>
    <w:rsid w:val="00AB6A06"/>
    <w:rsid w:val="00AD071E"/>
    <w:rsid w:val="00AE06C6"/>
    <w:rsid w:val="00AE1662"/>
    <w:rsid w:val="00AE1D7F"/>
    <w:rsid w:val="00AE6B57"/>
    <w:rsid w:val="00AF7274"/>
    <w:rsid w:val="00AF73EE"/>
    <w:rsid w:val="00AF74B2"/>
    <w:rsid w:val="00B027ED"/>
    <w:rsid w:val="00B05E6C"/>
    <w:rsid w:val="00B06F0D"/>
    <w:rsid w:val="00B11CE2"/>
    <w:rsid w:val="00B24BB4"/>
    <w:rsid w:val="00B30A4C"/>
    <w:rsid w:val="00B35A36"/>
    <w:rsid w:val="00B36CBD"/>
    <w:rsid w:val="00B373C4"/>
    <w:rsid w:val="00B43C2D"/>
    <w:rsid w:val="00B4664B"/>
    <w:rsid w:val="00B53B1E"/>
    <w:rsid w:val="00B73703"/>
    <w:rsid w:val="00B75D6F"/>
    <w:rsid w:val="00B82402"/>
    <w:rsid w:val="00B856B3"/>
    <w:rsid w:val="00B86D55"/>
    <w:rsid w:val="00B95301"/>
    <w:rsid w:val="00BB14F4"/>
    <w:rsid w:val="00BC0645"/>
    <w:rsid w:val="00BC4EDE"/>
    <w:rsid w:val="00BC5CB4"/>
    <w:rsid w:val="00BD01A9"/>
    <w:rsid w:val="00BD780E"/>
    <w:rsid w:val="00BD7D76"/>
    <w:rsid w:val="00BE1FF1"/>
    <w:rsid w:val="00BE6BB5"/>
    <w:rsid w:val="00BF1BE7"/>
    <w:rsid w:val="00BF2278"/>
    <w:rsid w:val="00C02FC4"/>
    <w:rsid w:val="00C05B3D"/>
    <w:rsid w:val="00C10083"/>
    <w:rsid w:val="00C20690"/>
    <w:rsid w:val="00C242FD"/>
    <w:rsid w:val="00C2790E"/>
    <w:rsid w:val="00C313C7"/>
    <w:rsid w:val="00C3256C"/>
    <w:rsid w:val="00C37806"/>
    <w:rsid w:val="00C45FBB"/>
    <w:rsid w:val="00C50FDF"/>
    <w:rsid w:val="00C51409"/>
    <w:rsid w:val="00C51A6B"/>
    <w:rsid w:val="00C534FA"/>
    <w:rsid w:val="00C663A1"/>
    <w:rsid w:val="00C73076"/>
    <w:rsid w:val="00C73F34"/>
    <w:rsid w:val="00C843B3"/>
    <w:rsid w:val="00C90063"/>
    <w:rsid w:val="00C93292"/>
    <w:rsid w:val="00C95A44"/>
    <w:rsid w:val="00C96E27"/>
    <w:rsid w:val="00CA756F"/>
    <w:rsid w:val="00CB2311"/>
    <w:rsid w:val="00CB4F6F"/>
    <w:rsid w:val="00CB749F"/>
    <w:rsid w:val="00CD3EAB"/>
    <w:rsid w:val="00CD6989"/>
    <w:rsid w:val="00CD767A"/>
    <w:rsid w:val="00CE1F44"/>
    <w:rsid w:val="00CF455F"/>
    <w:rsid w:val="00D02482"/>
    <w:rsid w:val="00D029B9"/>
    <w:rsid w:val="00D11D7F"/>
    <w:rsid w:val="00D24248"/>
    <w:rsid w:val="00D27A15"/>
    <w:rsid w:val="00D31FBE"/>
    <w:rsid w:val="00D428C0"/>
    <w:rsid w:val="00D42902"/>
    <w:rsid w:val="00D45CBF"/>
    <w:rsid w:val="00D462B1"/>
    <w:rsid w:val="00D509DE"/>
    <w:rsid w:val="00D525AA"/>
    <w:rsid w:val="00D52C03"/>
    <w:rsid w:val="00D57EDC"/>
    <w:rsid w:val="00D710E2"/>
    <w:rsid w:val="00D7230A"/>
    <w:rsid w:val="00D92B4B"/>
    <w:rsid w:val="00DA5F05"/>
    <w:rsid w:val="00DB3BD6"/>
    <w:rsid w:val="00DB5D05"/>
    <w:rsid w:val="00DC3243"/>
    <w:rsid w:val="00DD107C"/>
    <w:rsid w:val="00DD26CA"/>
    <w:rsid w:val="00DD3B5D"/>
    <w:rsid w:val="00DE27B3"/>
    <w:rsid w:val="00DE7611"/>
    <w:rsid w:val="00DF09DA"/>
    <w:rsid w:val="00E03BAF"/>
    <w:rsid w:val="00E12D99"/>
    <w:rsid w:val="00E13624"/>
    <w:rsid w:val="00E15122"/>
    <w:rsid w:val="00E15E94"/>
    <w:rsid w:val="00E1776A"/>
    <w:rsid w:val="00E32D55"/>
    <w:rsid w:val="00E362C1"/>
    <w:rsid w:val="00E46363"/>
    <w:rsid w:val="00E46DF8"/>
    <w:rsid w:val="00E471F3"/>
    <w:rsid w:val="00E602CF"/>
    <w:rsid w:val="00E60809"/>
    <w:rsid w:val="00E64A74"/>
    <w:rsid w:val="00E74E1C"/>
    <w:rsid w:val="00E76C37"/>
    <w:rsid w:val="00E86B30"/>
    <w:rsid w:val="00E87F64"/>
    <w:rsid w:val="00E92379"/>
    <w:rsid w:val="00E933C4"/>
    <w:rsid w:val="00E9781C"/>
    <w:rsid w:val="00EA3DB4"/>
    <w:rsid w:val="00EA3E26"/>
    <w:rsid w:val="00EA7A4E"/>
    <w:rsid w:val="00EC0762"/>
    <w:rsid w:val="00EC534A"/>
    <w:rsid w:val="00EC7A9D"/>
    <w:rsid w:val="00EC7AB3"/>
    <w:rsid w:val="00ED0436"/>
    <w:rsid w:val="00ED3A94"/>
    <w:rsid w:val="00ED5701"/>
    <w:rsid w:val="00EE5491"/>
    <w:rsid w:val="00EE6222"/>
    <w:rsid w:val="00EF5C49"/>
    <w:rsid w:val="00F00A2E"/>
    <w:rsid w:val="00F02E4F"/>
    <w:rsid w:val="00F103B4"/>
    <w:rsid w:val="00F22897"/>
    <w:rsid w:val="00F27527"/>
    <w:rsid w:val="00F40DF2"/>
    <w:rsid w:val="00F412D5"/>
    <w:rsid w:val="00F4539D"/>
    <w:rsid w:val="00F6125C"/>
    <w:rsid w:val="00F61D00"/>
    <w:rsid w:val="00F62CEA"/>
    <w:rsid w:val="00F727A2"/>
    <w:rsid w:val="00F814EE"/>
    <w:rsid w:val="00F8186C"/>
    <w:rsid w:val="00F90F23"/>
    <w:rsid w:val="00FA6CD5"/>
    <w:rsid w:val="00FA6F25"/>
    <w:rsid w:val="00FB4CE9"/>
    <w:rsid w:val="00FB58BC"/>
    <w:rsid w:val="00FB7A30"/>
    <w:rsid w:val="00FC4AF9"/>
    <w:rsid w:val="00FC7AD3"/>
    <w:rsid w:val="00FD4E34"/>
    <w:rsid w:val="00FD72B8"/>
    <w:rsid w:val="00FE019A"/>
    <w:rsid w:val="00FF049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5EBC74D3-AE50-489A-B8A9-EDCE29C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7C"/>
    <w:rPr>
      <w:sz w:val="24"/>
      <w:szCs w:val="24"/>
    </w:rPr>
  </w:style>
  <w:style w:type="paragraph" w:styleId="Heading2">
    <w:name w:val="heading 2"/>
    <w:basedOn w:val="Normal"/>
    <w:next w:val="Normal"/>
    <w:qFormat/>
    <w:rsid w:val="00694E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36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5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Heading6">
    <w:name w:val="heading 6"/>
    <w:basedOn w:val="Normal"/>
    <w:next w:val="Normal"/>
    <w:link w:val="Heading6Char"/>
    <w:qFormat/>
    <w:rsid w:val="00073B0A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4E95"/>
    <w:rPr>
      <w:rFonts w:ascii="Tahoma" w:hAnsi="Tahoma"/>
      <w:sz w:val="16"/>
      <w:szCs w:val="18"/>
    </w:rPr>
  </w:style>
  <w:style w:type="paragraph" w:styleId="Header">
    <w:name w:val="header"/>
    <w:basedOn w:val="Normal"/>
    <w:rsid w:val="004461FC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461FC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5B1EFD"/>
  </w:style>
  <w:style w:type="character" w:customStyle="1" w:styleId="Heading6Char">
    <w:name w:val="Heading 6 Char"/>
    <w:basedOn w:val="DefaultParagraphFont"/>
    <w:link w:val="Heading6"/>
    <w:semiHidden/>
    <w:rsid w:val="00073B0A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messagebody">
    <w:name w:val="messagebody"/>
    <w:basedOn w:val="DefaultParagraphFont"/>
    <w:rsid w:val="00073B0A"/>
  </w:style>
  <w:style w:type="character" w:customStyle="1" w:styleId="Heading3Char">
    <w:name w:val="Heading 3 Char"/>
    <w:basedOn w:val="DefaultParagraphFont"/>
    <w:link w:val="Heading3"/>
    <w:semiHidden/>
    <w:rsid w:val="0043367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unhideWhenUsed/>
    <w:rsid w:val="0043367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433672"/>
    <w:rPr>
      <w:b/>
      <w:bCs/>
    </w:rPr>
  </w:style>
  <w:style w:type="paragraph" w:styleId="ListParagraph">
    <w:name w:val="List Paragraph"/>
    <w:basedOn w:val="Normal"/>
    <w:uiPriority w:val="34"/>
    <w:qFormat/>
    <w:rsid w:val="004336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433672"/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B5257"/>
    <w:rPr>
      <w:sz w:val="24"/>
      <w:szCs w:val="28"/>
    </w:rPr>
  </w:style>
  <w:style w:type="table" w:customStyle="1" w:styleId="TableGrid6">
    <w:name w:val="Table Grid6"/>
    <w:basedOn w:val="TableNormal"/>
    <w:next w:val="TableGrid"/>
    <w:uiPriority w:val="59"/>
    <w:rsid w:val="00C96E27"/>
    <w:rPr>
      <w:rFonts w:asciiTheme="minorHAnsi" w:eastAsia="Calibr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015F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7E9E-E47C-4764-BBC0-5772719B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3596</Words>
  <Characters>20498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รายงานผลกาประเมินคุณภาพการศึกษาภายใน</vt:lpstr>
      <vt:lpstr>รายงานผลกาประเมินคุณภาพการศึกษาภายใน</vt:lpstr>
    </vt:vector>
  </TitlesOfParts>
  <Company/>
  <LinksUpToDate>false</LinksUpToDate>
  <CharactersWithSpaces>24046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รายงานผลกาประเมินคุณภาพการศึกษาภายใน</dc:title>
  <dc:subject/>
  <dc:creator>cartoon</dc:creator>
  <cp:keywords/>
  <dc:description/>
  <cp:lastModifiedBy>sutas nakkanrain</cp:lastModifiedBy>
  <cp:revision>3</cp:revision>
  <cp:lastPrinted>2017-12-13T08:36:00Z</cp:lastPrinted>
  <dcterms:created xsi:type="dcterms:W3CDTF">2018-04-24T07:07:00Z</dcterms:created>
  <dcterms:modified xsi:type="dcterms:W3CDTF">2018-05-01T09:37:00Z</dcterms:modified>
</cp:coreProperties>
</file>